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6F079C">
        <w:rPr>
          <w:rFonts w:ascii="Times New Roman" w:hAnsi="Times New Roman" w:cs="Times New Roman"/>
          <w:sz w:val="28"/>
          <w:szCs w:val="28"/>
        </w:rPr>
        <w:t>3</w:t>
      </w:r>
    </w:p>
    <w:p w:rsidR="00AA6A2F" w:rsidRDefault="00AA6A2F" w:rsidP="004A1D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6F079C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4"/>
        <w:tblW w:w="16336" w:type="dxa"/>
        <w:tblLayout w:type="fixed"/>
        <w:tblLook w:val="04A0"/>
      </w:tblPr>
      <w:tblGrid>
        <w:gridCol w:w="817"/>
        <w:gridCol w:w="5670"/>
        <w:gridCol w:w="3827"/>
        <w:gridCol w:w="3544"/>
        <w:gridCol w:w="992"/>
        <w:gridCol w:w="1486"/>
      </w:tblGrid>
      <w:tr w:rsidR="00A17EAB" w:rsidRPr="006F079C" w:rsidTr="004A1D82">
        <w:tc>
          <w:tcPr>
            <w:tcW w:w="817" w:type="dxa"/>
          </w:tcPr>
          <w:p w:rsidR="00D62C68" w:rsidRPr="006F079C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D62C68" w:rsidRPr="006F079C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D62C68" w:rsidRPr="006F079C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9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3544" w:type="dxa"/>
          </w:tcPr>
          <w:p w:rsidR="00D62C68" w:rsidRPr="006F079C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9C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992" w:type="dxa"/>
          </w:tcPr>
          <w:p w:rsidR="00D62C68" w:rsidRPr="006F079C" w:rsidRDefault="00D62C68" w:rsidP="004A1D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9C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контроля </w:t>
            </w:r>
          </w:p>
        </w:tc>
        <w:tc>
          <w:tcPr>
            <w:tcW w:w="1486" w:type="dxa"/>
          </w:tcPr>
          <w:p w:rsidR="00D62C68" w:rsidRPr="006F079C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9C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7A1009" w:rsidRPr="006F079C" w:rsidTr="004A1D82">
        <w:tc>
          <w:tcPr>
            <w:tcW w:w="81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5670" w:type="dxa"/>
          </w:tcPr>
          <w:p w:rsidR="007A1009" w:rsidRPr="002B6641" w:rsidRDefault="007A1009" w:rsidP="00C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относительных имён прилагательных. Установка  места и типа орфограммы в слове</w:t>
            </w:r>
          </w:p>
        </w:tc>
        <w:tc>
          <w:tcPr>
            <w:tcW w:w="382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урок № 132 № 2, 3</w:t>
            </w:r>
          </w:p>
        </w:tc>
        <w:tc>
          <w:tcPr>
            <w:tcW w:w="3544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A1009" w:rsidRPr="006F079C" w:rsidRDefault="007A1009" w:rsidP="0056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7A1009" w:rsidRPr="006F079C" w:rsidTr="004A1D82">
        <w:tc>
          <w:tcPr>
            <w:tcW w:w="81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5670" w:type="dxa"/>
          </w:tcPr>
          <w:p w:rsidR="007A1009" w:rsidRPr="002B6641" w:rsidRDefault="007A1009" w:rsidP="00C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 w:cs="Times New Roman"/>
                <w:sz w:val="24"/>
                <w:szCs w:val="24"/>
              </w:rPr>
              <w:t>Знакомство  с притяжательными прилагательными. Правописание притяжательных имён прилагательных. Формулировка  вывода о написании притяжательных прилагательных</w:t>
            </w:r>
          </w:p>
        </w:tc>
        <w:tc>
          <w:tcPr>
            <w:tcW w:w="382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145 прочитать, с. 146 выучи правило, с. 147 прочитай</w:t>
            </w:r>
          </w:p>
        </w:tc>
        <w:tc>
          <w:tcPr>
            <w:tcW w:w="3544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147 № 3, выдели суффиксы, при помощи которых образованы притяжательные прилагательные</w:t>
            </w:r>
          </w:p>
        </w:tc>
        <w:tc>
          <w:tcPr>
            <w:tcW w:w="992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A1009" w:rsidRPr="006F079C" w:rsidRDefault="007A1009" w:rsidP="0056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7A1009" w:rsidRPr="006F079C" w:rsidTr="004A1D82">
        <w:tc>
          <w:tcPr>
            <w:tcW w:w="81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5670" w:type="dxa"/>
          </w:tcPr>
          <w:p w:rsidR="007A1009" w:rsidRPr="002B6641" w:rsidRDefault="007A1009" w:rsidP="00C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 w:cs="Times New Roman"/>
                <w:sz w:val="24"/>
                <w:szCs w:val="24"/>
              </w:rPr>
              <w:t>Повторение. Редактирование текста. Составление  начала к исходному тексту. Повторение. Фонетика. Состав слова. Нахождение  в тексте слова по заданному основанию</w:t>
            </w:r>
          </w:p>
        </w:tc>
        <w:tc>
          <w:tcPr>
            <w:tcW w:w="382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154 № 3 спиши, № 4 по заданию</w:t>
            </w:r>
          </w:p>
        </w:tc>
        <w:tc>
          <w:tcPr>
            <w:tcW w:w="3544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A1009" w:rsidRPr="006F079C" w:rsidRDefault="007A1009" w:rsidP="0056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7A1009" w:rsidRPr="006F079C" w:rsidTr="004A1D82">
        <w:tc>
          <w:tcPr>
            <w:tcW w:w="81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5670" w:type="dxa"/>
          </w:tcPr>
          <w:p w:rsidR="007A1009" w:rsidRPr="002B6641" w:rsidRDefault="007A1009" w:rsidP="00C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 w:cs="Times New Roman"/>
                <w:sz w:val="24"/>
                <w:szCs w:val="24"/>
              </w:rPr>
              <w:t>Правописание краткой формы имён прилагательных. Использование  правила написания краткой формы имён прилагательных</w:t>
            </w:r>
          </w:p>
        </w:tc>
        <w:tc>
          <w:tcPr>
            <w:tcW w:w="382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155 № 2 по образцу, выдели окончания кратких прилагательных</w:t>
            </w:r>
          </w:p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 правило выучи, № 4</w:t>
            </w:r>
          </w:p>
        </w:tc>
        <w:tc>
          <w:tcPr>
            <w:tcW w:w="3544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A1009" w:rsidRPr="006F079C" w:rsidRDefault="007A1009" w:rsidP="0056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7A1009" w:rsidRPr="006F079C" w:rsidTr="004A1D82">
        <w:tc>
          <w:tcPr>
            <w:tcW w:w="81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5670" w:type="dxa"/>
          </w:tcPr>
          <w:p w:rsidR="007A1009" w:rsidRPr="002B6641" w:rsidRDefault="007A1009" w:rsidP="00C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 w:cs="Times New Roman"/>
                <w:sz w:val="24"/>
                <w:szCs w:val="24"/>
              </w:rPr>
              <w:t>Знакомство  с личными местоимениями</w:t>
            </w:r>
          </w:p>
        </w:tc>
        <w:tc>
          <w:tcPr>
            <w:tcW w:w="382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158 выучи правило</w:t>
            </w:r>
          </w:p>
        </w:tc>
        <w:tc>
          <w:tcPr>
            <w:tcW w:w="3544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158 № 2 спиши предложения, подчеркни местоимения и слова, на которые указывают местоимения</w:t>
            </w:r>
          </w:p>
        </w:tc>
        <w:tc>
          <w:tcPr>
            <w:tcW w:w="992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A1009" w:rsidRPr="006F079C" w:rsidRDefault="007A1009" w:rsidP="0056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7A1009" w:rsidRPr="006F079C" w:rsidTr="004A1D82">
        <w:tc>
          <w:tcPr>
            <w:tcW w:w="81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5670" w:type="dxa"/>
          </w:tcPr>
          <w:p w:rsidR="007A1009" w:rsidRPr="002B6641" w:rsidRDefault="007A1009" w:rsidP="00C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 w:cs="Times New Roman"/>
                <w:sz w:val="24"/>
                <w:szCs w:val="24"/>
              </w:rPr>
              <w:t>Группы личных местоимений. Фиксация  синтаксической функции местоимений</w:t>
            </w:r>
          </w:p>
        </w:tc>
        <w:tc>
          <w:tcPr>
            <w:tcW w:w="382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164 начерти таблицу в тетрадь, заполни её, выучи</w:t>
            </w:r>
          </w:p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165 № 1 устно</w:t>
            </w:r>
          </w:p>
        </w:tc>
        <w:tc>
          <w:tcPr>
            <w:tcW w:w="3544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166 № 3 запиши в тетрадь, укажи падежи местоимений</w:t>
            </w:r>
          </w:p>
        </w:tc>
        <w:tc>
          <w:tcPr>
            <w:tcW w:w="992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A1009" w:rsidRPr="006F079C" w:rsidRDefault="007A1009" w:rsidP="0056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7A1009" w:rsidRPr="006F079C" w:rsidTr="004A1D82">
        <w:tc>
          <w:tcPr>
            <w:tcW w:w="81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5670" w:type="dxa"/>
          </w:tcPr>
          <w:p w:rsidR="007A1009" w:rsidRPr="002B6641" w:rsidRDefault="007A1009" w:rsidP="00C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местоимениями. Установка  места и типа орфограммы в слове</w:t>
            </w:r>
          </w:p>
        </w:tc>
        <w:tc>
          <w:tcPr>
            <w:tcW w:w="382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168 прочитай объяснение</w:t>
            </w:r>
          </w:p>
        </w:tc>
        <w:tc>
          <w:tcPr>
            <w:tcW w:w="3544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168 № 2, укажи падеж местоимений, № 3 укажи падеж местоимений</w:t>
            </w:r>
          </w:p>
        </w:tc>
        <w:tc>
          <w:tcPr>
            <w:tcW w:w="992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A1009" w:rsidRPr="006F079C" w:rsidRDefault="007A1009" w:rsidP="0056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7A1009" w:rsidRPr="006F079C" w:rsidTr="004A1D82">
        <w:tc>
          <w:tcPr>
            <w:tcW w:w="81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5670" w:type="dxa"/>
          </w:tcPr>
          <w:p w:rsidR="007A1009" w:rsidRPr="002B6641" w:rsidRDefault="007A1009" w:rsidP="00C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 Наблюдение  за изменением местоимений и их использованием в предложениях. Правописание местоимений. Фиксация  места орфограммы</w:t>
            </w:r>
          </w:p>
        </w:tc>
        <w:tc>
          <w:tcPr>
            <w:tcW w:w="3827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169 № 1 устно</w:t>
            </w:r>
          </w:p>
        </w:tc>
        <w:tc>
          <w:tcPr>
            <w:tcW w:w="3544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170 № 2 спиши, укажи лицо, число, падеж выделенных местоимений</w:t>
            </w:r>
          </w:p>
        </w:tc>
        <w:tc>
          <w:tcPr>
            <w:tcW w:w="992" w:type="dxa"/>
          </w:tcPr>
          <w:p w:rsidR="007A1009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A1009" w:rsidRPr="006F079C" w:rsidRDefault="007A1009" w:rsidP="00562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2B6641" w:rsidRPr="006F079C" w:rsidTr="004A1D82">
        <w:tc>
          <w:tcPr>
            <w:tcW w:w="817" w:type="dxa"/>
          </w:tcPr>
          <w:p w:rsidR="002B6641" w:rsidRDefault="002B6641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5670" w:type="dxa"/>
          </w:tcPr>
          <w:p w:rsidR="002B6641" w:rsidRPr="002B6641" w:rsidRDefault="002B6641" w:rsidP="00CC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4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827" w:type="dxa"/>
          </w:tcPr>
          <w:p w:rsidR="002B6641" w:rsidRDefault="00B0295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</w:tc>
        <w:tc>
          <w:tcPr>
            <w:tcW w:w="3544" w:type="dxa"/>
          </w:tcPr>
          <w:p w:rsidR="002B6641" w:rsidRDefault="002B6641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641" w:rsidRDefault="007A1009" w:rsidP="001C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86" w:type="dxa"/>
          </w:tcPr>
          <w:p w:rsidR="002B6641" w:rsidRDefault="002B6641" w:rsidP="008C2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142BD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02959" w:rsidRPr="004A1D82">
        <w:rPr>
          <w:rFonts w:ascii="Times New Roman" w:hAnsi="Times New Roman" w:cs="Times New Roman"/>
          <w:sz w:val="28"/>
          <w:szCs w:val="28"/>
        </w:rPr>
        <w:t>6</w:t>
      </w:r>
    </w:p>
    <w:p w:rsidR="00B02959" w:rsidRPr="004A1D82" w:rsidRDefault="00B02959" w:rsidP="00B02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82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B02959" w:rsidRPr="004A1D82" w:rsidRDefault="00B02959" w:rsidP="00B02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82">
        <w:rPr>
          <w:rFonts w:ascii="Times New Roman" w:hAnsi="Times New Roman" w:cs="Times New Roman"/>
          <w:b/>
          <w:sz w:val="28"/>
          <w:szCs w:val="28"/>
        </w:rPr>
        <w:t>Итоговая контрольная работа за 2 полугодие.</w:t>
      </w:r>
    </w:p>
    <w:p w:rsidR="00B02959" w:rsidRPr="004A1D82" w:rsidRDefault="00B02959" w:rsidP="00B02959">
      <w:pPr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Отметь </w:t>
      </w:r>
      <w:r w:rsidRPr="004A1D82">
        <w:rPr>
          <w:rFonts w:ascii="Times New Roman" w:hAnsi="Times New Roman" w:cs="Times New Roman"/>
          <w:b/>
          <w:sz w:val="28"/>
          <w:szCs w:val="28"/>
        </w:rPr>
        <w:t>Х</w:t>
      </w:r>
      <w:r w:rsidRPr="004A1D82">
        <w:rPr>
          <w:rFonts w:ascii="Times New Roman" w:hAnsi="Times New Roman" w:cs="Times New Roman"/>
          <w:sz w:val="28"/>
          <w:szCs w:val="28"/>
        </w:rPr>
        <w:t xml:space="preserve"> слова, которые заканчиваются на глухой согласный звук.</w:t>
      </w:r>
    </w:p>
    <w:p w:rsidR="00B02959" w:rsidRPr="004A1D82" w:rsidRDefault="00B02959" w:rsidP="00B0295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356"/>
        <w:gridCol w:w="579"/>
        <w:gridCol w:w="889"/>
      </w:tblGrid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рукав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</w:p>
        </w:tc>
      </w:tr>
    </w:tbl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Найди слова с суффиксом </w:t>
      </w:r>
      <w:r w:rsidRPr="004A1D82">
        <w:rPr>
          <w:rFonts w:ascii="Times New Roman" w:hAnsi="Times New Roman" w:cs="Times New Roman"/>
          <w:b/>
          <w:sz w:val="28"/>
          <w:szCs w:val="28"/>
        </w:rPr>
        <w:t>– чик -</w:t>
      </w:r>
      <w:proofErr w:type="gramStart"/>
      <w:r w:rsidRPr="004A1D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A1D82">
        <w:rPr>
          <w:rFonts w:ascii="Times New Roman" w:hAnsi="Times New Roman" w:cs="Times New Roman"/>
          <w:sz w:val="28"/>
          <w:szCs w:val="28"/>
        </w:rPr>
        <w:t xml:space="preserve"> Обозначь этот суффикс.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Ключик, чемоданчик, магазинчик, мячик, блинчик, кирпичик, шкафчик, куличик, костюмчик.</w:t>
      </w: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Обозначь корень в выделенных словах.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Фары машины </w:t>
      </w:r>
      <w:r w:rsidRPr="004A1D82">
        <w:rPr>
          <w:rFonts w:ascii="Times New Roman" w:hAnsi="Times New Roman" w:cs="Times New Roman"/>
          <w:b/>
          <w:sz w:val="28"/>
          <w:szCs w:val="28"/>
        </w:rPr>
        <w:t xml:space="preserve">слепили </w:t>
      </w:r>
      <w:r w:rsidRPr="004A1D82">
        <w:rPr>
          <w:rFonts w:ascii="Times New Roman" w:hAnsi="Times New Roman" w:cs="Times New Roman"/>
          <w:sz w:val="28"/>
          <w:szCs w:val="28"/>
        </w:rPr>
        <w:t>глаза.</w:t>
      </w:r>
    </w:p>
    <w:p w:rsidR="00B02959" w:rsidRPr="004A1D82" w:rsidRDefault="00B02959" w:rsidP="00B02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Во дворе дети </w:t>
      </w:r>
      <w:r w:rsidRPr="004A1D82">
        <w:rPr>
          <w:rFonts w:ascii="Times New Roman" w:hAnsi="Times New Roman" w:cs="Times New Roman"/>
          <w:b/>
          <w:sz w:val="28"/>
          <w:szCs w:val="28"/>
        </w:rPr>
        <w:t>слепили</w:t>
      </w:r>
      <w:r w:rsidRPr="004A1D82">
        <w:rPr>
          <w:rFonts w:ascii="Times New Roman" w:hAnsi="Times New Roman" w:cs="Times New Roman"/>
          <w:sz w:val="28"/>
          <w:szCs w:val="28"/>
        </w:rPr>
        <w:t xml:space="preserve"> красивого снеговика.</w:t>
      </w: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Подчеркни в предложении подлежащее и сказуемое.</w:t>
      </w:r>
    </w:p>
    <w:p w:rsidR="00B02959" w:rsidRPr="004A1D82" w:rsidRDefault="00B02959" w:rsidP="00B02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Сильный дождь стучал по оконным стёклам.</w:t>
      </w:r>
    </w:p>
    <w:p w:rsidR="00B02959" w:rsidRPr="004A1D82" w:rsidRDefault="00B02959" w:rsidP="00B02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Однажды отец с охоты привёз настоящего тигрёнка.</w:t>
      </w: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lastRenderedPageBreak/>
        <w:t xml:space="preserve">Отметь </w:t>
      </w:r>
      <w:r w:rsidRPr="004A1D82">
        <w:rPr>
          <w:rFonts w:ascii="Times New Roman" w:hAnsi="Times New Roman" w:cs="Times New Roman"/>
          <w:b/>
          <w:sz w:val="28"/>
          <w:szCs w:val="28"/>
        </w:rPr>
        <w:t xml:space="preserve">Х, </w:t>
      </w:r>
      <w:r w:rsidRPr="004A1D82">
        <w:rPr>
          <w:rFonts w:ascii="Times New Roman" w:hAnsi="Times New Roman" w:cs="Times New Roman"/>
          <w:sz w:val="28"/>
          <w:szCs w:val="28"/>
        </w:rPr>
        <w:t>предложения с однородными членами.</w:t>
      </w:r>
    </w:p>
    <w:p w:rsidR="00B02959" w:rsidRPr="004A1D82" w:rsidRDefault="00B02959" w:rsidP="00B0295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356"/>
        <w:gridCol w:w="835"/>
        <w:gridCol w:w="6922"/>
      </w:tblGrid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Солнце выглянуло из-за туч, но вскоре опять скрылось.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Скоро зацветёт душистая черёмуха.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Я иду по тропинке и думаю о лете.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Мы купались в пруду, в речке, в озере.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Крупная росинка повисла на краешке листа.</w:t>
            </w:r>
          </w:p>
        </w:tc>
      </w:tr>
    </w:tbl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Подумай, по какому принципу слова распределены по столбикам. Запиши названия столбиков. Дополни каждый столбик двумя своими примерами.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Look w:val="01E0"/>
      </w:tblPr>
      <w:tblGrid>
        <w:gridCol w:w="4022"/>
        <w:gridCol w:w="4022"/>
        <w:gridCol w:w="4023"/>
        <w:gridCol w:w="4023"/>
      </w:tblGrid>
      <w:tr w:rsidR="00B02959" w:rsidRPr="004A1D82" w:rsidTr="00455DCB">
        <w:trPr>
          <w:jc w:val="center"/>
        </w:trPr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959" w:rsidRPr="004A1D82" w:rsidTr="00455DCB">
        <w:trPr>
          <w:jc w:val="center"/>
        </w:trPr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безбрежный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прыгать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</w:p>
        </w:tc>
      </w:tr>
      <w:tr w:rsidR="00B02959" w:rsidRPr="004A1D82" w:rsidTr="00455DCB">
        <w:trPr>
          <w:jc w:val="center"/>
        </w:trPr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   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отцовский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вертеть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 xml:space="preserve"> к нам</w:t>
            </w:r>
          </w:p>
        </w:tc>
      </w:tr>
      <w:tr w:rsidR="00B02959" w:rsidRPr="004A1D82" w:rsidTr="00455DCB">
        <w:trPr>
          <w:jc w:val="center"/>
        </w:trPr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пловец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спать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02959" w:rsidRPr="004A1D82" w:rsidTr="00455DCB">
        <w:trPr>
          <w:jc w:val="center"/>
        </w:trPr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апельсиновый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думать</w:t>
            </w: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</w:p>
        </w:tc>
      </w:tr>
      <w:tr w:rsidR="00B02959" w:rsidRPr="004A1D82" w:rsidTr="00455DCB">
        <w:trPr>
          <w:jc w:val="center"/>
        </w:trPr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959" w:rsidRPr="004A1D82" w:rsidTr="00455DCB">
        <w:trPr>
          <w:jc w:val="center"/>
        </w:trPr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Отметь </w:t>
      </w:r>
      <w:r w:rsidRPr="004A1D82">
        <w:rPr>
          <w:rFonts w:ascii="Times New Roman" w:hAnsi="Times New Roman" w:cs="Times New Roman"/>
          <w:b/>
          <w:sz w:val="28"/>
          <w:szCs w:val="28"/>
        </w:rPr>
        <w:t>Х</w:t>
      </w:r>
      <w:r w:rsidRPr="004A1D82">
        <w:rPr>
          <w:rFonts w:ascii="Times New Roman" w:hAnsi="Times New Roman" w:cs="Times New Roman"/>
          <w:sz w:val="28"/>
          <w:szCs w:val="28"/>
        </w:rPr>
        <w:t xml:space="preserve"> словосочетания, в которых есть существительные 2-го склонения в форме родительного падежа единственного числа.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356"/>
        <w:gridCol w:w="579"/>
        <w:gridCol w:w="2691"/>
      </w:tblGrid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гостить у дедушки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отдыхать после боя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выйти из квартиры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стоять возле дома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достали из сумки</w:t>
            </w:r>
          </w:p>
        </w:tc>
      </w:tr>
    </w:tbl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Отметь </w:t>
      </w:r>
      <w:r w:rsidRPr="004A1D82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4A1D82">
        <w:rPr>
          <w:rFonts w:ascii="Times New Roman" w:hAnsi="Times New Roman" w:cs="Times New Roman"/>
          <w:sz w:val="28"/>
          <w:szCs w:val="28"/>
        </w:rPr>
        <w:t>прилагательные в форме мужского рода единственного числа.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356"/>
        <w:gridCol w:w="579"/>
        <w:gridCol w:w="2691"/>
      </w:tblGrid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синие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</w:p>
        </w:tc>
      </w:tr>
    </w:tbl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Сравни грамматические признаки слов в каждой группе. Подчеркни лишнее слово.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семья, собака, лошадь, вешалка</w:t>
      </w:r>
    </w:p>
    <w:p w:rsidR="00B02959" w:rsidRPr="004A1D82" w:rsidRDefault="00B02959" w:rsidP="00B02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маленькая, </w:t>
      </w:r>
      <w:proofErr w:type="gramStart"/>
      <w:r w:rsidRPr="004A1D82">
        <w:rPr>
          <w:rFonts w:ascii="Times New Roman" w:hAnsi="Times New Roman" w:cs="Times New Roman"/>
          <w:sz w:val="28"/>
          <w:szCs w:val="28"/>
        </w:rPr>
        <w:t>глубокое</w:t>
      </w:r>
      <w:proofErr w:type="gramEnd"/>
      <w:r w:rsidRPr="004A1D82">
        <w:rPr>
          <w:rFonts w:ascii="Times New Roman" w:hAnsi="Times New Roman" w:cs="Times New Roman"/>
          <w:sz w:val="28"/>
          <w:szCs w:val="28"/>
        </w:rPr>
        <w:t>, весёлая, домашняя</w:t>
      </w:r>
    </w:p>
    <w:p w:rsidR="00B02959" w:rsidRPr="004A1D82" w:rsidRDefault="00B02959" w:rsidP="00B02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на рукаве, в лесу, в мачте, за маяком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Отметь </w:t>
      </w:r>
      <w:r w:rsidRPr="004A1D82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4A1D82">
        <w:rPr>
          <w:rFonts w:ascii="Times New Roman" w:hAnsi="Times New Roman" w:cs="Times New Roman"/>
          <w:sz w:val="28"/>
          <w:szCs w:val="28"/>
        </w:rPr>
        <w:t xml:space="preserve">словосочетания с пропущенной буквой </w:t>
      </w:r>
      <w:r w:rsidRPr="004A1D82">
        <w:rPr>
          <w:rFonts w:ascii="Times New Roman" w:hAnsi="Times New Roman" w:cs="Times New Roman"/>
          <w:b/>
          <w:i/>
          <w:sz w:val="28"/>
          <w:szCs w:val="28"/>
        </w:rPr>
        <w:t>и.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356"/>
        <w:gridCol w:w="579"/>
        <w:gridCol w:w="3592"/>
      </w:tblGrid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остановиться у дорог….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 xml:space="preserve">приехать к </w:t>
            </w:r>
            <w:proofErr w:type="spellStart"/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бабушк</w:t>
            </w:r>
            <w:proofErr w:type="spellEnd"/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 xml:space="preserve">купаться в </w:t>
            </w:r>
            <w:proofErr w:type="spellStart"/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речк</w:t>
            </w:r>
            <w:proofErr w:type="spellEnd"/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 xml:space="preserve">жить в </w:t>
            </w:r>
            <w:proofErr w:type="spellStart"/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деревн</w:t>
            </w:r>
            <w:proofErr w:type="spellEnd"/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02959" w:rsidRPr="004A1D82" w:rsidTr="00455DCB">
        <w:trPr>
          <w:jc w:val="center"/>
        </w:trPr>
        <w:tc>
          <w:tcPr>
            <w:tcW w:w="0" w:type="auto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B02959" w:rsidRPr="004A1D82" w:rsidRDefault="00B02959" w:rsidP="0045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82">
              <w:rPr>
                <w:rFonts w:ascii="Times New Roman" w:hAnsi="Times New Roman" w:cs="Times New Roman"/>
                <w:sz w:val="28"/>
                <w:szCs w:val="28"/>
              </w:rPr>
              <w:t>укрыться от вьюг….</w:t>
            </w:r>
          </w:p>
        </w:tc>
      </w:tr>
    </w:tbl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Проверь работу ученика, исправь ошибки.</w:t>
      </w:r>
    </w:p>
    <w:p w:rsidR="00B02959" w:rsidRPr="004A1D82" w:rsidRDefault="00B02959" w:rsidP="00B0295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lastRenderedPageBreak/>
        <w:t xml:space="preserve">Для усталого путника, к </w:t>
      </w:r>
      <w:proofErr w:type="spellStart"/>
      <w:r w:rsidRPr="004A1D82">
        <w:rPr>
          <w:rFonts w:ascii="Times New Roman" w:hAnsi="Times New Roman" w:cs="Times New Roman"/>
          <w:sz w:val="28"/>
          <w:szCs w:val="28"/>
        </w:rPr>
        <w:t>стараму</w:t>
      </w:r>
      <w:proofErr w:type="spellEnd"/>
      <w:r w:rsidRPr="004A1D82">
        <w:rPr>
          <w:rFonts w:ascii="Times New Roman" w:hAnsi="Times New Roman" w:cs="Times New Roman"/>
          <w:sz w:val="28"/>
          <w:szCs w:val="28"/>
        </w:rPr>
        <w:t xml:space="preserve"> другу, летние дни, по хрупкому льду, </w:t>
      </w:r>
      <w:proofErr w:type="spellStart"/>
      <w:r w:rsidRPr="004A1D82">
        <w:rPr>
          <w:rFonts w:ascii="Times New Roman" w:hAnsi="Times New Roman" w:cs="Times New Roman"/>
          <w:sz w:val="28"/>
          <w:szCs w:val="28"/>
        </w:rPr>
        <w:t>робкае</w:t>
      </w:r>
      <w:proofErr w:type="spellEnd"/>
      <w:r w:rsidRPr="004A1D82">
        <w:rPr>
          <w:rFonts w:ascii="Times New Roman" w:hAnsi="Times New Roman" w:cs="Times New Roman"/>
          <w:sz w:val="28"/>
          <w:szCs w:val="28"/>
        </w:rPr>
        <w:t xml:space="preserve"> движение.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Вставь пропущенные буквы, где это необходимо. Закончи высказывание.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В словах </w:t>
      </w:r>
      <w:proofErr w:type="spellStart"/>
      <w:r w:rsidRPr="004A1D82">
        <w:rPr>
          <w:rFonts w:ascii="Times New Roman" w:hAnsi="Times New Roman" w:cs="Times New Roman"/>
          <w:b/>
          <w:i/>
          <w:sz w:val="28"/>
          <w:szCs w:val="28"/>
        </w:rPr>
        <w:t>роскош</w:t>
      </w:r>
      <w:proofErr w:type="spellEnd"/>
      <w:r w:rsidRPr="004A1D82">
        <w:rPr>
          <w:rFonts w:ascii="Times New Roman" w:hAnsi="Times New Roman" w:cs="Times New Roman"/>
          <w:b/>
          <w:i/>
          <w:sz w:val="28"/>
          <w:szCs w:val="28"/>
        </w:rPr>
        <w:t xml:space="preserve"> …, </w:t>
      </w:r>
      <w:proofErr w:type="spellStart"/>
      <w:r w:rsidRPr="004A1D82">
        <w:rPr>
          <w:rFonts w:ascii="Times New Roman" w:hAnsi="Times New Roman" w:cs="Times New Roman"/>
          <w:b/>
          <w:i/>
          <w:sz w:val="28"/>
          <w:szCs w:val="28"/>
        </w:rPr>
        <w:t>мелоч</w:t>
      </w:r>
      <w:proofErr w:type="spellEnd"/>
      <w:r w:rsidRPr="004A1D82">
        <w:rPr>
          <w:rFonts w:ascii="Times New Roman" w:hAnsi="Times New Roman" w:cs="Times New Roman"/>
          <w:b/>
          <w:i/>
          <w:sz w:val="28"/>
          <w:szCs w:val="28"/>
        </w:rPr>
        <w:t xml:space="preserve"> …, </w:t>
      </w:r>
      <w:proofErr w:type="spellStart"/>
      <w:r w:rsidRPr="004A1D82">
        <w:rPr>
          <w:rFonts w:ascii="Times New Roman" w:hAnsi="Times New Roman" w:cs="Times New Roman"/>
          <w:b/>
          <w:i/>
          <w:sz w:val="28"/>
          <w:szCs w:val="28"/>
        </w:rPr>
        <w:t>моложёж</w:t>
      </w:r>
      <w:proofErr w:type="spellEnd"/>
      <w:r w:rsidRPr="004A1D82">
        <w:rPr>
          <w:rFonts w:ascii="Times New Roman" w:hAnsi="Times New Roman" w:cs="Times New Roman"/>
          <w:b/>
          <w:i/>
          <w:sz w:val="28"/>
          <w:szCs w:val="28"/>
        </w:rPr>
        <w:t xml:space="preserve"> …, </w:t>
      </w:r>
      <w:proofErr w:type="spellStart"/>
      <w:r w:rsidRPr="004A1D82">
        <w:rPr>
          <w:rFonts w:ascii="Times New Roman" w:hAnsi="Times New Roman" w:cs="Times New Roman"/>
          <w:b/>
          <w:i/>
          <w:sz w:val="28"/>
          <w:szCs w:val="28"/>
        </w:rPr>
        <w:t>глуш</w:t>
      </w:r>
      <w:proofErr w:type="spellEnd"/>
      <w:r w:rsidRPr="004A1D82">
        <w:rPr>
          <w:rFonts w:ascii="Times New Roman" w:hAnsi="Times New Roman" w:cs="Times New Roman"/>
          <w:b/>
          <w:i/>
          <w:sz w:val="28"/>
          <w:szCs w:val="28"/>
        </w:rPr>
        <w:t xml:space="preserve"> …,</w:t>
      </w:r>
      <w:r w:rsidRPr="004A1D82">
        <w:rPr>
          <w:rFonts w:ascii="Times New Roman" w:hAnsi="Times New Roman" w:cs="Times New Roman"/>
          <w:sz w:val="28"/>
          <w:szCs w:val="28"/>
        </w:rPr>
        <w:t xml:space="preserve"> пишется (не пишется) мягкий знак, так как это ____________________________________________________.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8A409F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35.75pt;margin-top:28.55pt;width:45.05pt;height:120.05pt;rotation:-1991965fd;z-index:251662336" coordsize="13513,21600" adj=",-3360222" path="wr-21600,,21600,43200,,,13513,4749nfewr-21600,,21600,43200,,,13513,4749l,21600nsxe">
            <v:path o:connectlocs="0,0;13513,4749;0,21600"/>
          </v:shape>
        </w:pict>
      </w:r>
      <w:r w:rsidR="00B02959" w:rsidRPr="004A1D82">
        <w:rPr>
          <w:rFonts w:ascii="Times New Roman" w:hAnsi="Times New Roman" w:cs="Times New Roman"/>
          <w:sz w:val="28"/>
          <w:szCs w:val="28"/>
        </w:rPr>
        <w:t xml:space="preserve">Впиши пропущенные корни </w:t>
      </w:r>
      <w:proofErr w:type="gramStart"/>
      <w:r w:rsidR="00B02959" w:rsidRPr="004A1D82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B02959" w:rsidRPr="004A1D82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B02959" w:rsidRPr="004A1D82">
        <w:rPr>
          <w:rFonts w:ascii="Times New Roman" w:hAnsi="Times New Roman" w:cs="Times New Roman"/>
          <w:b/>
          <w:sz w:val="28"/>
          <w:szCs w:val="28"/>
        </w:rPr>
        <w:t>васт</w:t>
      </w:r>
      <w:proofErr w:type="spellEnd"/>
      <w:r w:rsidR="00B02959" w:rsidRPr="004A1D82">
        <w:rPr>
          <w:rFonts w:ascii="Times New Roman" w:hAnsi="Times New Roman" w:cs="Times New Roman"/>
          <w:b/>
          <w:sz w:val="28"/>
          <w:szCs w:val="28"/>
        </w:rPr>
        <w:t>-</w:t>
      </w:r>
      <w:r w:rsidR="00B02959" w:rsidRPr="004A1D82">
        <w:rPr>
          <w:rFonts w:ascii="Times New Roman" w:hAnsi="Times New Roman" w:cs="Times New Roman"/>
          <w:sz w:val="28"/>
          <w:szCs w:val="28"/>
        </w:rPr>
        <w:t xml:space="preserve"> или </w:t>
      </w:r>
      <w:r w:rsidR="00B02959" w:rsidRPr="004A1D82">
        <w:rPr>
          <w:rFonts w:ascii="Times New Roman" w:hAnsi="Times New Roman" w:cs="Times New Roman"/>
          <w:b/>
          <w:sz w:val="28"/>
          <w:szCs w:val="28"/>
        </w:rPr>
        <w:t>–хвост-</w:t>
      </w:r>
      <w:r w:rsidR="00B02959" w:rsidRPr="004A1D82">
        <w:rPr>
          <w:rFonts w:ascii="Times New Roman" w:hAnsi="Times New Roman" w:cs="Times New Roman"/>
          <w:sz w:val="28"/>
          <w:szCs w:val="28"/>
        </w:rPr>
        <w:t>. Графически объясни их написание, в скобках напиши проверочные слова.</w:t>
      </w:r>
    </w:p>
    <w:p w:rsidR="00B02959" w:rsidRPr="004A1D82" w:rsidRDefault="008A409F" w:rsidP="00B0295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69504" from="342pt,8.65pt" to="351pt,17.65pt"/>
        </w:pict>
      </w:r>
      <w:r w:rsidRPr="004A1D82"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flip:x;z-index:251667456" from="333pt,8.65pt" to="342pt,17.65pt"/>
        </w:pict>
      </w:r>
      <w:r w:rsidRPr="004A1D82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5408" from="81pt,8.65pt" to="90pt,17.65pt"/>
        </w:pict>
      </w:r>
      <w:r w:rsidRPr="004A1D82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flip:x;z-index:251664384" from="63pt,8.65pt" to="81pt,17.65pt"/>
        </w:pict>
      </w:r>
      <w:r w:rsidRPr="004A1D82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9" style="position:absolute;left:0;text-align:left;margin-left:306pt;margin-top:-.35pt;width:45.05pt;height:120.05pt;rotation:-1991965fd;z-index:251663360" coordsize="13513,21600" adj=",-3360222" path="wr-21600,,21600,43200,,,13513,4749nfewr-21600,,21600,43200,,,13513,4749l,21600nsxe">
            <v:path o:connectlocs="0,0;13513,4749;0,21600"/>
          </v:shape>
        </w:pict>
      </w:r>
      <w:r w:rsidR="00B02959" w:rsidRPr="004A1D8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02959" w:rsidRPr="004A1D82" w:rsidRDefault="008A409F" w:rsidP="00B0295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68480" from="342pt,3.85pt" to="342pt,3.85pt"/>
        </w:pict>
      </w:r>
      <w:r w:rsidR="00B02959" w:rsidRPr="004A1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59" w:rsidRPr="004A1D82">
        <w:rPr>
          <w:rFonts w:ascii="Times New Roman" w:hAnsi="Times New Roman" w:cs="Times New Roman"/>
          <w:sz w:val="28"/>
          <w:szCs w:val="28"/>
        </w:rPr>
        <w:t>_________ливый</w:t>
      </w:r>
      <w:proofErr w:type="spellEnd"/>
      <w:proofErr w:type="gramStart"/>
      <w:r w:rsidR="00B02959" w:rsidRPr="004A1D82">
        <w:rPr>
          <w:rFonts w:ascii="Times New Roman" w:hAnsi="Times New Roman" w:cs="Times New Roman"/>
          <w:sz w:val="28"/>
          <w:szCs w:val="28"/>
        </w:rPr>
        <w:t xml:space="preserve"> (__________________),    </w:t>
      </w:r>
      <w:proofErr w:type="spellStart"/>
      <w:r w:rsidR="00B02959" w:rsidRPr="004A1D82">
        <w:rPr>
          <w:rFonts w:ascii="Times New Roman" w:hAnsi="Times New Roman" w:cs="Times New Roman"/>
          <w:sz w:val="28"/>
          <w:szCs w:val="28"/>
        </w:rPr>
        <w:t>__________</w:t>
      </w:r>
      <w:proofErr w:type="gramEnd"/>
      <w:r w:rsidR="00B02959" w:rsidRPr="004A1D82">
        <w:rPr>
          <w:rFonts w:ascii="Times New Roman" w:hAnsi="Times New Roman" w:cs="Times New Roman"/>
          <w:sz w:val="28"/>
          <w:szCs w:val="28"/>
        </w:rPr>
        <w:t>атый</w:t>
      </w:r>
      <w:proofErr w:type="spellEnd"/>
      <w:r w:rsidR="00B02959" w:rsidRPr="004A1D82">
        <w:rPr>
          <w:rFonts w:ascii="Times New Roman" w:hAnsi="Times New Roman" w:cs="Times New Roman"/>
          <w:sz w:val="28"/>
          <w:szCs w:val="28"/>
        </w:rPr>
        <w:t xml:space="preserve"> (___________________)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Расставь недостающие знаки препинания.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1. Под солнечными лучами запели и забурлили ручейки.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2. Ранней весной первыми зацветают </w:t>
      </w:r>
      <w:proofErr w:type="gramStart"/>
      <w:r w:rsidRPr="004A1D82">
        <w:rPr>
          <w:rFonts w:ascii="Times New Roman" w:hAnsi="Times New Roman" w:cs="Times New Roman"/>
          <w:sz w:val="28"/>
          <w:szCs w:val="28"/>
        </w:rPr>
        <w:t>подснежники</w:t>
      </w:r>
      <w:proofErr w:type="gramEnd"/>
      <w:r w:rsidRPr="004A1D82">
        <w:rPr>
          <w:rFonts w:ascii="Times New Roman" w:hAnsi="Times New Roman" w:cs="Times New Roman"/>
          <w:sz w:val="28"/>
          <w:szCs w:val="28"/>
        </w:rPr>
        <w:t xml:space="preserve"> а не медуница.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3. Мама любит </w:t>
      </w:r>
      <w:proofErr w:type="gramStart"/>
      <w:r w:rsidRPr="004A1D82">
        <w:rPr>
          <w:rFonts w:ascii="Times New Roman" w:hAnsi="Times New Roman" w:cs="Times New Roman"/>
          <w:sz w:val="28"/>
          <w:szCs w:val="28"/>
        </w:rPr>
        <w:t>белые</w:t>
      </w:r>
      <w:proofErr w:type="gramEnd"/>
      <w:r w:rsidRPr="004A1D82">
        <w:rPr>
          <w:rFonts w:ascii="Times New Roman" w:hAnsi="Times New Roman" w:cs="Times New Roman"/>
          <w:sz w:val="28"/>
          <w:szCs w:val="28"/>
        </w:rPr>
        <w:t xml:space="preserve"> жёлтые и алые розы.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4. Витя сильно </w:t>
      </w:r>
      <w:proofErr w:type="gramStart"/>
      <w:r w:rsidRPr="004A1D82">
        <w:rPr>
          <w:rFonts w:ascii="Times New Roman" w:hAnsi="Times New Roman" w:cs="Times New Roman"/>
          <w:sz w:val="28"/>
          <w:szCs w:val="28"/>
        </w:rPr>
        <w:t>промок</w:t>
      </w:r>
      <w:proofErr w:type="gramEnd"/>
      <w:r w:rsidRPr="004A1D82">
        <w:rPr>
          <w:rFonts w:ascii="Times New Roman" w:hAnsi="Times New Roman" w:cs="Times New Roman"/>
          <w:sz w:val="28"/>
          <w:szCs w:val="28"/>
        </w:rPr>
        <w:t xml:space="preserve"> но не простудился.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5. Девочка кормила кролика морковкой травой сухарями.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Прочитай текст. Выбери и запиши подходящий заголовок.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</w:t>
      </w:r>
    </w:p>
    <w:p w:rsidR="00B02959" w:rsidRPr="004A1D82" w:rsidRDefault="00B02959" w:rsidP="00B02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Подходила к концу зима. Дети проснулись рано. В доме вкусно пахло пирогами. Мать вынула из печи и поставила на длинный стол горячие румяные жаворонки. Она сделала их из теста. Ребятишки были счастливы. Настенька схватила худенькими ручонками одного жаворонка. Она выбежала с ним во двор. По лестнице девочка добралась до крыши. Там лежал снег, свисали сосульки. Девочка высоко подняла жаворонка. Зови, птица, красную весну! Зима всем надоела и наскучила.</w:t>
      </w:r>
    </w:p>
    <w:p w:rsidR="00B02959" w:rsidRPr="004A1D82" w:rsidRDefault="00B02959" w:rsidP="00B02959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ab/>
      </w:r>
    </w:p>
    <w:p w:rsidR="00B02959" w:rsidRPr="004A1D82" w:rsidRDefault="00B02959" w:rsidP="00B02959">
      <w:pPr>
        <w:rPr>
          <w:rFonts w:ascii="Times New Roman" w:hAnsi="Times New Roman" w:cs="Times New Roman"/>
          <w:b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 xml:space="preserve">Варианты заголовков: </w:t>
      </w:r>
      <w:r w:rsidRPr="004A1D82">
        <w:rPr>
          <w:rFonts w:ascii="Times New Roman" w:hAnsi="Times New Roman" w:cs="Times New Roman"/>
          <w:b/>
          <w:sz w:val="28"/>
          <w:szCs w:val="28"/>
        </w:rPr>
        <w:t>Девочка и птицы. Как в старину весну встречали. Мамины пирожки. Весёлое утро.</w:t>
      </w:r>
      <w:r w:rsidRPr="004A1D82">
        <w:rPr>
          <w:rFonts w:ascii="Times New Roman" w:hAnsi="Times New Roman" w:cs="Times New Roman"/>
          <w:b/>
          <w:sz w:val="28"/>
          <w:szCs w:val="28"/>
        </w:rPr>
        <w:br/>
      </w:r>
    </w:p>
    <w:p w:rsidR="00B02959" w:rsidRPr="004A1D82" w:rsidRDefault="00B02959" w:rsidP="00B029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Напиши поздравление с днём рождения учителю, другу (подруге), бабушке или дедушке (по выбору).</w:t>
      </w:r>
    </w:p>
    <w:p w:rsidR="00B02959" w:rsidRPr="004A1D82" w:rsidRDefault="00B02959" w:rsidP="00B02959">
      <w:pPr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1D82">
        <w:rPr>
          <w:rFonts w:ascii="Times New Roman" w:hAnsi="Times New Roman" w:cs="Times New Roman"/>
          <w:sz w:val="28"/>
          <w:szCs w:val="28"/>
        </w:rPr>
        <w:t>_______________</w:t>
      </w:r>
    </w:p>
    <w:p w:rsidR="00B02959" w:rsidRPr="004A1D82" w:rsidRDefault="00B02959" w:rsidP="00B0295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B02959" w:rsidP="00B0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59" w:rsidRPr="004A1D82" w:rsidRDefault="008A409F" w:rsidP="00B02959">
      <w:pPr>
        <w:jc w:val="both"/>
        <w:rPr>
          <w:rFonts w:ascii="Times New Roman" w:hAnsi="Times New Roman" w:cs="Times New Roman"/>
          <w:sz w:val="28"/>
          <w:szCs w:val="28"/>
        </w:rPr>
      </w:pPr>
      <w:r w:rsidRPr="004A1D82">
        <w:rPr>
          <w:rFonts w:ascii="Times New Roman" w:hAnsi="Times New Roman" w:cs="Times New Roman"/>
          <w:noProof/>
          <w:sz w:val="28"/>
          <w:szCs w:val="28"/>
        </w:rPr>
        <w:pict>
          <v:group id="_x0000_s1033" editas="canvas" style="position:absolute;left:0;text-align:left;margin-left:0;margin-top:-742.65pt;width:339.75pt;height:135.8pt;z-index:251666432" coordorigin="3103,13120" coordsize="4606,18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103;top:13120;width:4606;height:1860" o:preferrelative="f">
              <v:fill o:detectmouseclick="t"/>
              <v:path o:extrusionok="t" o:connecttype="none"/>
              <o:lock v:ext="edit" text="t"/>
            </v:shape>
            <v:line id="_x0000_s1035" style="position:absolute" from="3839,14276" to="4083,14400"/>
            <v:line id="_x0000_s1036" style="position:absolute;flip:x" from="3352,14400" to="3596,14647"/>
            <v:rect id="_x0000_s1037" style="position:absolute;left:4410;top:13371;width:244;height:249"/>
            <v:rect id="_x0000_s1038" style="position:absolute;left:7216;top:14482;width:244;height:247"/>
          </v:group>
        </w:pict>
      </w:r>
    </w:p>
    <w:p w:rsidR="00142BDF" w:rsidRPr="004A1D82" w:rsidRDefault="00142BD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2BDF" w:rsidRPr="004A1D82" w:rsidSect="001C160B">
      <w:pgSz w:w="16838" w:h="11906" w:orient="landscape"/>
      <w:pgMar w:top="397" w:right="454" w:bottom="39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C15"/>
    <w:multiLevelType w:val="hybridMultilevel"/>
    <w:tmpl w:val="5782ABE8"/>
    <w:lvl w:ilvl="0" w:tplc="7CAEA6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07C7A"/>
    <w:multiLevelType w:val="hybridMultilevel"/>
    <w:tmpl w:val="E326C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5DE2"/>
    <w:multiLevelType w:val="hybridMultilevel"/>
    <w:tmpl w:val="DE5AE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B207F"/>
    <w:multiLevelType w:val="hybridMultilevel"/>
    <w:tmpl w:val="D112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142BDF"/>
    <w:rsid w:val="001B43B3"/>
    <w:rsid w:val="001C160B"/>
    <w:rsid w:val="00217F55"/>
    <w:rsid w:val="0029458C"/>
    <w:rsid w:val="002B6641"/>
    <w:rsid w:val="002B7115"/>
    <w:rsid w:val="002E7E22"/>
    <w:rsid w:val="003E7ED1"/>
    <w:rsid w:val="00466BD0"/>
    <w:rsid w:val="004A1D82"/>
    <w:rsid w:val="00563642"/>
    <w:rsid w:val="005C7DB9"/>
    <w:rsid w:val="006607A7"/>
    <w:rsid w:val="006F079C"/>
    <w:rsid w:val="007A1009"/>
    <w:rsid w:val="00837010"/>
    <w:rsid w:val="008A409F"/>
    <w:rsid w:val="008D4E3D"/>
    <w:rsid w:val="009374CD"/>
    <w:rsid w:val="009D56B4"/>
    <w:rsid w:val="00A120C4"/>
    <w:rsid w:val="00A17EAB"/>
    <w:rsid w:val="00A36D05"/>
    <w:rsid w:val="00AA6A2F"/>
    <w:rsid w:val="00AE798D"/>
    <w:rsid w:val="00B02959"/>
    <w:rsid w:val="00BA5A7D"/>
    <w:rsid w:val="00D017E0"/>
    <w:rsid w:val="00D3240D"/>
    <w:rsid w:val="00D62C68"/>
    <w:rsid w:val="00DB51CF"/>
    <w:rsid w:val="00E26BCE"/>
    <w:rsid w:val="00E56498"/>
    <w:rsid w:val="00E63FA9"/>
    <w:rsid w:val="00E80B28"/>
    <w:rsid w:val="00ED460D"/>
    <w:rsid w:val="00EE2DAF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arc" idref="#_x0000_s1029"/>
        <o:r id="V:Rule5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7E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12</cp:revision>
  <dcterms:created xsi:type="dcterms:W3CDTF">2020-04-21T17:23:00Z</dcterms:created>
  <dcterms:modified xsi:type="dcterms:W3CDTF">2020-05-07T07:13:00Z</dcterms:modified>
</cp:coreProperties>
</file>