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B2" w:rsidRPr="003443B5" w:rsidRDefault="008F62B2" w:rsidP="008F62B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8F62B2" w:rsidRDefault="008F62B2" w:rsidP="008F62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62B2" w:rsidRPr="003443B5" w:rsidRDefault="008F62B2" w:rsidP="008F62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Французский  язык 7 </w:t>
      </w:r>
      <w:r w:rsidRPr="003443B5">
        <w:rPr>
          <w:rFonts w:ascii="Times New Roman" w:hAnsi="Times New Roman"/>
          <w:b/>
          <w:sz w:val="28"/>
          <w:szCs w:val="28"/>
        </w:rPr>
        <w:t>класс</w:t>
      </w:r>
    </w:p>
    <w:p w:rsidR="008F62B2" w:rsidRDefault="008F62B2" w:rsidP="008F62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8F62B2" w:rsidRDefault="008F62B2" w:rsidP="008F62B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464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00"/>
        <w:gridCol w:w="2410"/>
        <w:gridCol w:w="2268"/>
        <w:gridCol w:w="1984"/>
        <w:gridCol w:w="1843"/>
      </w:tblGrid>
      <w:tr w:rsidR="006806EB" w:rsidRPr="00FE077E" w:rsidTr="006806EB">
        <w:tc>
          <w:tcPr>
            <w:tcW w:w="959" w:type="dxa"/>
          </w:tcPr>
          <w:p w:rsidR="006806EB" w:rsidRPr="00812BED" w:rsidRDefault="006806E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00" w:type="dxa"/>
          </w:tcPr>
          <w:p w:rsidR="006806EB" w:rsidRPr="00812BED" w:rsidRDefault="006806E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6806EB" w:rsidRPr="00812BED" w:rsidRDefault="006806E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268" w:type="dxa"/>
          </w:tcPr>
          <w:p w:rsidR="006806EB" w:rsidRPr="00812BED" w:rsidRDefault="006806E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1984" w:type="dxa"/>
          </w:tcPr>
          <w:p w:rsidR="006806EB" w:rsidRPr="00812BED" w:rsidRDefault="006806E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843" w:type="dxa"/>
          </w:tcPr>
          <w:p w:rsidR="006806EB" w:rsidRPr="00812BED" w:rsidRDefault="006806EB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</w:tr>
      <w:tr w:rsidR="00994363" w:rsidRPr="00FE077E" w:rsidTr="006806EB">
        <w:tc>
          <w:tcPr>
            <w:tcW w:w="959" w:type="dxa"/>
          </w:tcPr>
          <w:p w:rsidR="00994363" w:rsidRPr="00FE077E" w:rsidRDefault="00994363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000" w:type="dxa"/>
          </w:tcPr>
          <w:p w:rsidR="00994363" w:rsidRPr="006806EB" w:rsidRDefault="00994363" w:rsidP="000A4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Диалогическая речь по </w:t>
            </w:r>
            <w:r w:rsidRPr="006806EB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gramStart"/>
            <w:r w:rsidRPr="006806EB">
              <w:rPr>
                <w:rFonts w:ascii="Times New Roman" w:eastAsia="Times New Roman" w:hAnsi="Times New Roman"/>
                <w:sz w:val="24"/>
                <w:szCs w:val="24"/>
              </w:rPr>
              <w:t>»Д</w:t>
            </w:r>
            <w:proofErr w:type="gramEnd"/>
            <w:r w:rsidRPr="006806EB">
              <w:rPr>
                <w:rFonts w:ascii="Times New Roman" w:eastAsia="Times New Roman" w:hAnsi="Times New Roman"/>
                <w:sz w:val="24"/>
                <w:szCs w:val="24"/>
              </w:rPr>
              <w:t>ень рождения»</w:t>
            </w:r>
          </w:p>
        </w:tc>
        <w:tc>
          <w:tcPr>
            <w:tcW w:w="2410" w:type="dxa"/>
          </w:tcPr>
          <w:p w:rsidR="00994363" w:rsidRPr="00CB0F86" w:rsidRDefault="0099436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с.85 упр.2,4</w:t>
            </w:r>
          </w:p>
        </w:tc>
        <w:tc>
          <w:tcPr>
            <w:tcW w:w="2268" w:type="dxa"/>
          </w:tcPr>
          <w:p w:rsidR="00994363" w:rsidRPr="00C62973" w:rsidRDefault="0099436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 с.28 упр.1</w:t>
            </w:r>
          </w:p>
        </w:tc>
        <w:tc>
          <w:tcPr>
            <w:tcW w:w="1984" w:type="dxa"/>
          </w:tcPr>
          <w:p w:rsidR="00994363" w:rsidRPr="00C62973" w:rsidRDefault="00994363" w:rsidP="00C842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994363" w:rsidRPr="00975F96" w:rsidRDefault="0099436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994363" w:rsidRPr="00FE077E" w:rsidTr="006806EB">
        <w:tc>
          <w:tcPr>
            <w:tcW w:w="959" w:type="dxa"/>
          </w:tcPr>
          <w:p w:rsidR="00994363" w:rsidRDefault="00994363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00" w:type="dxa"/>
          </w:tcPr>
          <w:p w:rsidR="00994363" w:rsidRPr="006806EB" w:rsidRDefault="00994363" w:rsidP="000A4B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6EB">
              <w:rPr>
                <w:rFonts w:ascii="Times New Roman" w:eastAsia="Times New Roman" w:hAnsi="Times New Roman"/>
                <w:sz w:val="24"/>
                <w:szCs w:val="24"/>
              </w:rPr>
              <w:t>Женский род и множественное число прилагательных.</w:t>
            </w:r>
          </w:p>
        </w:tc>
        <w:tc>
          <w:tcPr>
            <w:tcW w:w="2410" w:type="dxa"/>
          </w:tcPr>
          <w:p w:rsidR="00994363" w:rsidRDefault="0099436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стр.86-87 </w:t>
            </w:r>
            <w:r w:rsidRPr="004356C4">
              <w:rPr>
                <w:rFonts w:eastAsia="Times New Roman" w:cstheme="minorHAnsi"/>
                <w:sz w:val="24"/>
                <w:szCs w:val="24"/>
              </w:rPr>
              <w:t>правило</w:t>
            </w:r>
          </w:p>
        </w:tc>
        <w:tc>
          <w:tcPr>
            <w:tcW w:w="2268" w:type="dxa"/>
          </w:tcPr>
          <w:p w:rsidR="00994363" w:rsidRDefault="0099436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с.87 упр.6</w:t>
            </w:r>
          </w:p>
        </w:tc>
        <w:tc>
          <w:tcPr>
            <w:tcW w:w="1984" w:type="dxa"/>
          </w:tcPr>
          <w:p w:rsidR="00994363" w:rsidRDefault="0099436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43" w:type="dxa"/>
          </w:tcPr>
          <w:p w:rsidR="00994363" w:rsidRDefault="0099436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994363" w:rsidRPr="00FE077E" w:rsidTr="006806EB">
        <w:tc>
          <w:tcPr>
            <w:tcW w:w="959" w:type="dxa"/>
          </w:tcPr>
          <w:p w:rsidR="00994363" w:rsidRPr="00FE077E" w:rsidRDefault="00994363" w:rsidP="001256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00" w:type="dxa"/>
          </w:tcPr>
          <w:p w:rsidR="00994363" w:rsidRPr="004356C4" w:rsidRDefault="00994363" w:rsidP="001256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 xml:space="preserve">Употребление предлогов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de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4356C4">
              <w:rPr>
                <w:rFonts w:eastAsia="Times New Roman" w:cstheme="minorHAnsi"/>
                <w:sz w:val="24"/>
                <w:szCs w:val="24"/>
              </w:rPr>
              <w:t>a</w:t>
            </w:r>
            <w:proofErr w:type="spellEnd"/>
            <w:r w:rsidRPr="004356C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94363" w:rsidRPr="00CB0F86" w:rsidRDefault="00994363" w:rsidP="00125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с.92 правило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пр.15,16 </w:t>
            </w:r>
          </w:p>
        </w:tc>
        <w:tc>
          <w:tcPr>
            <w:tcW w:w="2268" w:type="dxa"/>
          </w:tcPr>
          <w:p w:rsidR="00994363" w:rsidRPr="00C62973" w:rsidRDefault="00994363" w:rsidP="00125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с.94 упр.18</w:t>
            </w:r>
          </w:p>
        </w:tc>
        <w:tc>
          <w:tcPr>
            <w:tcW w:w="1984" w:type="dxa"/>
          </w:tcPr>
          <w:p w:rsidR="00994363" w:rsidRPr="00975F96" w:rsidRDefault="00994363" w:rsidP="00125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с.94 упр.18</w:t>
            </w:r>
          </w:p>
        </w:tc>
        <w:tc>
          <w:tcPr>
            <w:tcW w:w="1843" w:type="dxa"/>
          </w:tcPr>
          <w:p w:rsidR="00994363" w:rsidRDefault="00994363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63" w:rsidRPr="00FE077E" w:rsidTr="006806EB">
        <w:tc>
          <w:tcPr>
            <w:tcW w:w="959" w:type="dxa"/>
          </w:tcPr>
          <w:p w:rsidR="00994363" w:rsidRPr="00FE077E" w:rsidRDefault="00994363" w:rsidP="003C3C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000" w:type="dxa"/>
          </w:tcPr>
          <w:p w:rsidR="00994363" w:rsidRPr="004356C4" w:rsidRDefault="00994363" w:rsidP="003C3C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2410" w:type="dxa"/>
          </w:tcPr>
          <w:p w:rsidR="00994363" w:rsidRPr="00CB0F86" w:rsidRDefault="00994363" w:rsidP="003C3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на с.86,92</w:t>
            </w:r>
          </w:p>
        </w:tc>
        <w:tc>
          <w:tcPr>
            <w:tcW w:w="2268" w:type="dxa"/>
          </w:tcPr>
          <w:p w:rsidR="00994363" w:rsidRPr="00CB0F86" w:rsidRDefault="00994363" w:rsidP="00125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Учебник стр.96 упр.23</w:t>
            </w:r>
          </w:p>
        </w:tc>
        <w:tc>
          <w:tcPr>
            <w:tcW w:w="1984" w:type="dxa"/>
          </w:tcPr>
          <w:p w:rsidR="00994363" w:rsidRPr="00975F96" w:rsidRDefault="00994363" w:rsidP="003C3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стр.97 упр.26</w:t>
            </w:r>
          </w:p>
        </w:tc>
        <w:tc>
          <w:tcPr>
            <w:tcW w:w="1843" w:type="dxa"/>
          </w:tcPr>
          <w:p w:rsidR="00994363" w:rsidRPr="00975F96" w:rsidRDefault="00994363" w:rsidP="00125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стр.97 упр.26</w:t>
            </w:r>
          </w:p>
        </w:tc>
      </w:tr>
      <w:tr w:rsidR="00365F0E" w:rsidRPr="00FE077E" w:rsidTr="006806EB">
        <w:tc>
          <w:tcPr>
            <w:tcW w:w="959" w:type="dxa"/>
          </w:tcPr>
          <w:p w:rsidR="00365F0E" w:rsidRDefault="00365F0E" w:rsidP="003C3C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000" w:type="dxa"/>
          </w:tcPr>
          <w:p w:rsidR="00365F0E" w:rsidRPr="004356C4" w:rsidRDefault="00365F0E" w:rsidP="00F543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356C4">
              <w:rPr>
                <w:rFonts w:eastAsia="Times New Roman" w:cstheme="minorHAnsi"/>
                <w:sz w:val="24"/>
                <w:szCs w:val="24"/>
              </w:rPr>
              <w:t>Работа с текстом «Праздники »</w:t>
            </w:r>
          </w:p>
        </w:tc>
        <w:tc>
          <w:tcPr>
            <w:tcW w:w="2410" w:type="dxa"/>
          </w:tcPr>
          <w:p w:rsidR="00365F0E" w:rsidRDefault="00365F0E" w:rsidP="003C3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с.95 –читать текст «Праздники»</w:t>
            </w:r>
          </w:p>
        </w:tc>
        <w:tc>
          <w:tcPr>
            <w:tcW w:w="2268" w:type="dxa"/>
          </w:tcPr>
          <w:p w:rsidR="00365F0E" w:rsidRDefault="00365F0E" w:rsidP="0012569B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с.95 упр.19,20</w:t>
            </w:r>
          </w:p>
        </w:tc>
        <w:tc>
          <w:tcPr>
            <w:tcW w:w="1984" w:type="dxa"/>
          </w:tcPr>
          <w:p w:rsidR="00365F0E" w:rsidRDefault="00365F0E" w:rsidP="00F543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с.95 </w:t>
            </w: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2-ответить на вопросы,</w:t>
            </w:r>
          </w:p>
          <w:p w:rsidR="00365F0E" w:rsidRDefault="00365F0E" w:rsidP="00F5439E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843" w:type="dxa"/>
          </w:tcPr>
          <w:p w:rsidR="00365F0E" w:rsidRPr="004356C4" w:rsidRDefault="00365F0E" w:rsidP="0012569B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Ответы на вопросы</w:t>
            </w:r>
          </w:p>
        </w:tc>
      </w:tr>
      <w:tr w:rsidR="00365F0E" w:rsidRPr="00FE077E" w:rsidTr="006806EB">
        <w:tc>
          <w:tcPr>
            <w:tcW w:w="959" w:type="dxa"/>
          </w:tcPr>
          <w:p w:rsidR="00365F0E" w:rsidRDefault="00365F0E" w:rsidP="003C3C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000" w:type="dxa"/>
          </w:tcPr>
          <w:p w:rsidR="00365F0E" w:rsidRPr="004356C4" w:rsidRDefault="00365F0E" w:rsidP="003C3C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Контрольная работа за курс 7 класса</w:t>
            </w:r>
          </w:p>
        </w:tc>
        <w:tc>
          <w:tcPr>
            <w:tcW w:w="2410" w:type="dxa"/>
          </w:tcPr>
          <w:p w:rsidR="00365F0E" w:rsidRDefault="00365F0E" w:rsidP="003C3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F0E" w:rsidRDefault="00365F0E" w:rsidP="0012569B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F0E" w:rsidRPr="004356C4" w:rsidRDefault="00365F0E" w:rsidP="003C3C41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1843" w:type="dxa"/>
          </w:tcPr>
          <w:p w:rsidR="00365F0E" w:rsidRPr="004356C4" w:rsidRDefault="00365F0E" w:rsidP="0012569B">
            <w:pPr>
              <w:pStyle w:val="a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Контрольная работа</w:t>
            </w:r>
          </w:p>
        </w:tc>
      </w:tr>
    </w:tbl>
    <w:p w:rsidR="00C57B6F" w:rsidRDefault="00C57B6F"/>
    <w:sectPr w:rsidR="00C57B6F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B2"/>
    <w:rsid w:val="001560E6"/>
    <w:rsid w:val="00365F0E"/>
    <w:rsid w:val="0046711D"/>
    <w:rsid w:val="005622BE"/>
    <w:rsid w:val="006806EB"/>
    <w:rsid w:val="008F62B2"/>
    <w:rsid w:val="00985E0D"/>
    <w:rsid w:val="00994363"/>
    <w:rsid w:val="00C57B6F"/>
    <w:rsid w:val="00EA76B7"/>
    <w:rsid w:val="00EF1576"/>
    <w:rsid w:val="00F8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5</cp:revision>
  <dcterms:created xsi:type="dcterms:W3CDTF">2020-03-28T18:51:00Z</dcterms:created>
  <dcterms:modified xsi:type="dcterms:W3CDTF">2020-05-09T14:06:00Z</dcterms:modified>
</cp:coreProperties>
</file>